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00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1"/>
        <w:gridCol w:w="1005"/>
        <w:gridCol w:w="444"/>
        <w:gridCol w:w="834"/>
        <w:gridCol w:w="747"/>
        <w:gridCol w:w="2055"/>
        <w:gridCol w:w="257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8700" w:type="dxa"/>
            <w:gridSpan w:val="7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附件：</w:t>
            </w:r>
            <w:r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馆陶县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eastAsia="zh-CN"/>
              </w:rPr>
              <w:t>浅埋滴灌节水技术实施主体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申请表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一、种植大户姓名</w:t>
            </w: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别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出生年月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二、家庭农场、农业专业合作社、农业科技服务企业名称</w:t>
            </w:r>
          </w:p>
        </w:tc>
        <w:tc>
          <w:tcPr>
            <w:tcW w:w="20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法人姓名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20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20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法人出生年月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址</w:t>
            </w:r>
          </w:p>
        </w:tc>
        <w:tc>
          <w:tcPr>
            <w:tcW w:w="3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文化程度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身份证号</w:t>
            </w:r>
          </w:p>
        </w:tc>
        <w:tc>
          <w:tcPr>
            <w:tcW w:w="3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家庭人口（农场、合作社、企业人数）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联系电话</w:t>
            </w:r>
          </w:p>
        </w:tc>
        <w:tc>
          <w:tcPr>
            <w:tcW w:w="76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种植规模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种植种类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种植地点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规模（亩）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从业年限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3" w:hRule="atLeast"/>
        </w:trPr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拥有农机具（台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及型号</w:t>
            </w:r>
          </w:p>
        </w:tc>
        <w:tc>
          <w:tcPr>
            <w:tcW w:w="66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9" w:hRule="atLeast"/>
        </w:trPr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村意见</w:t>
            </w:r>
          </w:p>
        </w:tc>
        <w:tc>
          <w:tcPr>
            <w:tcW w:w="66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firstLine="1575" w:firstLineChars="750"/>
              <w:textAlignment w:val="bottom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村（盖章）</w:t>
            </w:r>
            <w:r>
              <w:rPr>
                <w:rFonts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负责人：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（签字）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  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日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2" w:hRule="atLeast"/>
        </w:trPr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乡（镇）意见</w:t>
            </w:r>
          </w:p>
        </w:tc>
        <w:tc>
          <w:tcPr>
            <w:tcW w:w="66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                                             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乡镇（盖章）</w:t>
            </w:r>
            <w:r>
              <w:rPr>
                <w:rFonts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负责人：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（签字）</w:t>
            </w:r>
            <w:r>
              <w:rPr>
                <w:rFonts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3" w:hRule="atLeast"/>
        </w:trPr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县农业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农村局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意见</w:t>
            </w:r>
          </w:p>
        </w:tc>
        <w:tc>
          <w:tcPr>
            <w:tcW w:w="66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（盖章）</w:t>
            </w:r>
            <w:r>
              <w:rPr>
                <w:rFonts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        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 xml:space="preserve">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日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A5609"/>
    <w:rsid w:val="2BAA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2021-08-11T07:09:00Z</dcterms:created>
  <dc:creator>Administrator</dc:creator>
  <cp:lastModifiedBy>Administrator</cp:lastModifiedBy>
  <dcterms:modified xsi:type="dcterms:W3CDTF">2021-08-11T07:11:43Z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